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E90B3" w14:textId="77777777" w:rsidR="00387811" w:rsidRPr="00387811" w:rsidRDefault="00387811" w:rsidP="00C929A8">
      <w:pPr>
        <w:pStyle w:val="NoSpacing"/>
        <w:rPr>
          <w:rFonts w:ascii="TH SarabunPSK" w:hAnsi="TH SarabunPSK" w:cs="TH SarabunPSK"/>
          <w:sz w:val="20"/>
          <w:szCs w:val="20"/>
        </w:rPr>
      </w:pPr>
    </w:p>
    <w:p w14:paraId="6A87F537" w14:textId="467A2808" w:rsidR="00720CA0" w:rsidRDefault="00720CA0" w:rsidP="00C929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EE488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3AAAB690" wp14:editId="2D40D806">
            <wp:simplePos x="0" y="0"/>
            <wp:positionH relativeFrom="margin">
              <wp:posOffset>2472030</wp:posOffset>
            </wp:positionH>
            <wp:positionV relativeFrom="paragraph">
              <wp:posOffset>-295910</wp:posOffset>
            </wp:positionV>
            <wp:extent cx="716280" cy="786130"/>
            <wp:effectExtent l="0" t="0" r="7620" b="0"/>
            <wp:wrapNone/>
            <wp:docPr id="4" name="รูปภาพ 2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1D037" w14:textId="65F3C390" w:rsidR="00C929A8" w:rsidRDefault="00C929A8" w:rsidP="00C929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9ADA1AC" w14:textId="29AA0879" w:rsidR="00C929A8" w:rsidRPr="00E839FC" w:rsidRDefault="00C929A8" w:rsidP="00C929A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E839FC">
        <w:rPr>
          <w:rFonts w:ascii="TH SarabunPSK" w:hAnsi="TH SarabunPSK" w:cs="TH SarabunPSK" w:hint="cs"/>
          <w:sz w:val="32"/>
          <w:szCs w:val="32"/>
          <w:cs/>
        </w:rPr>
        <w:t>ประกาศมหาวิทยาลัยราชภัฏนครราชสีมา</w:t>
      </w:r>
    </w:p>
    <w:p w14:paraId="11336FBA" w14:textId="05F9FC3E" w:rsidR="00C929A8" w:rsidRPr="00E839FC" w:rsidRDefault="00C929A8" w:rsidP="0094177E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</w:pPr>
      <w:r w:rsidRPr="00E839FC">
        <w:rPr>
          <w:rFonts w:ascii="TH SarabunPSK" w:hAnsi="TH SarabunPSK" w:cs="TH SarabunPSK" w:hint="cs"/>
          <w:sz w:val="32"/>
          <w:szCs w:val="32"/>
          <w:cs/>
        </w:rPr>
        <w:t>เรื่</w:t>
      </w:r>
      <w:r w:rsidRPr="00E839F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อง </w:t>
      </w:r>
      <w:r w:rsidR="0094177E" w:rsidRPr="00E839F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การยื่นคำร้องขอผ่อนผันการตรวจเลือกเข้ารับราชการทหารกองประจำการ ประจำปีการศึกษา </w:t>
      </w:r>
      <w:r w:rsidR="006E46FC">
        <w:rPr>
          <w:rFonts w:ascii="TH SarabunPSK" w:hAnsi="TH SarabunPSK" w:cs="TH SarabunPSK" w:hint="cs"/>
          <w:spacing w:val="-2"/>
          <w:sz w:val="32"/>
          <w:szCs w:val="32"/>
          <w:cs/>
        </w:rPr>
        <w:t>2563</w:t>
      </w:r>
    </w:p>
    <w:p w14:paraId="7D51E212" w14:textId="77777777" w:rsidR="00C929A8" w:rsidRDefault="00C929A8" w:rsidP="00C929A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</w:p>
    <w:p w14:paraId="495AD2E3" w14:textId="77777777" w:rsidR="00C929A8" w:rsidRPr="0087717F" w:rsidRDefault="00C929A8" w:rsidP="00C929A8">
      <w:pPr>
        <w:pStyle w:val="NoSpacing"/>
        <w:rPr>
          <w:rFonts w:ascii="TH SarabunPSK" w:hAnsi="TH SarabunPSK" w:cs="TH SarabunPSK"/>
          <w:sz w:val="12"/>
          <w:szCs w:val="12"/>
        </w:rPr>
      </w:pPr>
    </w:p>
    <w:p w14:paraId="5028A61B" w14:textId="15892E90" w:rsidR="00D8738F" w:rsidRPr="00E839FC" w:rsidRDefault="00C929A8" w:rsidP="00C929A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A7CF1" w:rsidRPr="00E839FC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64121E" w:rsidRPr="00E839FC">
        <w:rPr>
          <w:rFonts w:ascii="TH SarabunPSK" w:hAnsi="TH SarabunPSK" w:cs="TH SarabunPSK" w:hint="cs"/>
          <w:sz w:val="32"/>
          <w:szCs w:val="32"/>
          <w:cs/>
        </w:rPr>
        <w:t>ให้การดำเนินการผ่อนผันการตรวจเลือกเข้ารับราชการทหารกองประจำการ ให้แก่นักศึกษามหาวิทยาลัยราชภัฏนครราชสีมา ที่อยู่ใน</w:t>
      </w:r>
      <w:r w:rsidR="003F3055" w:rsidRPr="00E839FC">
        <w:rPr>
          <w:rFonts w:ascii="TH SarabunPSK" w:hAnsi="TH SarabunPSK" w:cs="TH SarabunPSK" w:hint="cs"/>
          <w:sz w:val="32"/>
          <w:szCs w:val="32"/>
          <w:cs/>
        </w:rPr>
        <w:t>เกณฑ์ต้องเข้ารับการตรวจเลือกเข้ารับราชการทหารกองประจำการในปี พ.ศ</w:t>
      </w:r>
      <w:r w:rsidR="006E46FC">
        <w:rPr>
          <w:rFonts w:ascii="TH SarabunPSK" w:hAnsi="TH SarabunPSK" w:cs="TH SarabunPSK" w:hint="cs"/>
          <w:sz w:val="32"/>
          <w:szCs w:val="32"/>
          <w:cs/>
        </w:rPr>
        <w:t>.2564</w:t>
      </w:r>
      <w:r w:rsidR="003F3055" w:rsidRPr="00E839FC">
        <w:rPr>
          <w:rFonts w:ascii="TH SarabunPSK" w:hAnsi="TH SarabunPSK" w:cs="TH SarabunPSK" w:hint="cs"/>
          <w:sz w:val="32"/>
          <w:szCs w:val="32"/>
          <w:cs/>
        </w:rPr>
        <w:t xml:space="preserve"> เป็นไปด้วยความเรียบร้อย บังเกิดผลดีต่อทางราชการ</w:t>
      </w:r>
    </w:p>
    <w:p w14:paraId="15F1711E" w14:textId="438E13E9" w:rsidR="004F473B" w:rsidRPr="00E839FC" w:rsidRDefault="00D8738F" w:rsidP="00C929A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E839FC">
        <w:rPr>
          <w:rFonts w:ascii="TH SarabunPSK" w:hAnsi="TH SarabunPSK" w:cs="TH SarabunPSK"/>
          <w:sz w:val="32"/>
          <w:szCs w:val="32"/>
          <w:cs/>
        </w:rPr>
        <w:tab/>
      </w:r>
      <w:r w:rsidRPr="00E839FC">
        <w:rPr>
          <w:rFonts w:ascii="TH SarabunPSK" w:hAnsi="TH SarabunPSK" w:cs="TH SarabunPSK" w:hint="cs"/>
          <w:sz w:val="32"/>
          <w:szCs w:val="32"/>
          <w:cs/>
        </w:rPr>
        <w:t>อาศัย</w:t>
      </w:r>
      <w:r w:rsidR="004F473B" w:rsidRPr="00E839FC">
        <w:rPr>
          <w:rFonts w:ascii="TH SarabunPSK" w:hAnsi="TH SarabunPSK" w:cs="TH SarabunPSK" w:hint="cs"/>
          <w:sz w:val="32"/>
          <w:szCs w:val="32"/>
          <w:cs/>
        </w:rPr>
        <w:t xml:space="preserve">อำนาจมาตรา </w:t>
      </w:r>
      <w:r w:rsidR="00CB4845">
        <w:rPr>
          <w:rFonts w:ascii="TH SarabunPSK" w:hAnsi="TH SarabunPSK" w:cs="TH SarabunPSK" w:hint="cs"/>
          <w:sz w:val="32"/>
          <w:szCs w:val="32"/>
          <w:cs/>
        </w:rPr>
        <w:t>31</w:t>
      </w:r>
      <w:r w:rsidR="004F473B" w:rsidRPr="00E839FC">
        <w:rPr>
          <w:rFonts w:ascii="TH SarabunPSK" w:hAnsi="TH SarabunPSK" w:cs="TH SarabunPSK" w:hint="cs"/>
          <w:sz w:val="32"/>
          <w:szCs w:val="32"/>
          <w:cs/>
        </w:rPr>
        <w:t xml:space="preserve"> แห่งพระราชบัญญัติมหาวิทยาลัยราชภัฏนครราชสีมา พ.ศ.25</w:t>
      </w:r>
      <w:r w:rsidR="00CB4845">
        <w:rPr>
          <w:rFonts w:ascii="TH SarabunPSK" w:hAnsi="TH SarabunPSK" w:cs="TH SarabunPSK" w:hint="cs"/>
          <w:sz w:val="32"/>
          <w:szCs w:val="32"/>
          <w:cs/>
        </w:rPr>
        <w:t>47</w:t>
      </w:r>
      <w:r w:rsidR="004F473B" w:rsidRPr="00E839FC">
        <w:rPr>
          <w:rFonts w:ascii="TH SarabunPSK" w:hAnsi="TH SarabunPSK" w:cs="TH SarabunPSK" w:hint="cs"/>
          <w:sz w:val="32"/>
          <w:szCs w:val="32"/>
          <w:cs/>
        </w:rPr>
        <w:t xml:space="preserve"> พระราชบัญญัติรับราชการทหาร พ.ศ.2497 มาตรา 29 (3) และกฎกระทรวงว่าด้วยการผ่อนผันเข้ารับราขการเป็นทหารกองประจำการแก่บุคคลซึ่งอยู่ระหว่างการศึกษาเรียนรู้ พ.ศ.2549 ประกอบกับคำสั่งมหาวิทยาลัยราชภัฏนครราชสีมาที่ </w:t>
      </w:r>
      <w:r w:rsidR="00F80D73">
        <w:rPr>
          <w:rFonts w:ascii="TH SarabunPSK" w:hAnsi="TH SarabunPSK" w:cs="TH SarabunPSK" w:hint="cs"/>
          <w:sz w:val="32"/>
          <w:szCs w:val="32"/>
          <w:cs/>
        </w:rPr>
        <w:t>3364/2562</w:t>
      </w:r>
      <w:r w:rsidR="004F473B" w:rsidRPr="00E839FC"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="00F80D73">
        <w:rPr>
          <w:rFonts w:ascii="TH SarabunPSK" w:hAnsi="TH SarabunPSK" w:cs="TH SarabunPSK" w:hint="cs"/>
          <w:sz w:val="32"/>
          <w:szCs w:val="32"/>
          <w:cs/>
        </w:rPr>
        <w:t>มอบอำนาจและหน้าที่รองอธิการบดีและผู้ช่วยอธิการบดี          ปฏิบัติราชการแทนอธิการบดี</w:t>
      </w:r>
      <w:r w:rsidR="004F473B" w:rsidRPr="00E839FC">
        <w:rPr>
          <w:rFonts w:ascii="TH SarabunPSK" w:hAnsi="TH SarabunPSK" w:cs="TH SarabunPSK" w:hint="cs"/>
          <w:sz w:val="32"/>
          <w:szCs w:val="32"/>
          <w:cs/>
        </w:rPr>
        <w:t xml:space="preserve"> ลงวันที่ </w:t>
      </w:r>
      <w:r w:rsidR="00F80D73">
        <w:rPr>
          <w:rFonts w:ascii="TH SarabunPSK" w:hAnsi="TH SarabunPSK" w:cs="TH SarabunPSK" w:hint="cs"/>
          <w:sz w:val="32"/>
          <w:szCs w:val="32"/>
          <w:cs/>
        </w:rPr>
        <w:t xml:space="preserve">26 มิถุนายน 2562 </w:t>
      </w:r>
      <w:r w:rsidR="004F473B" w:rsidRPr="00E839FC">
        <w:rPr>
          <w:rFonts w:ascii="TH SarabunPSK" w:hAnsi="TH SarabunPSK" w:cs="TH SarabunPSK" w:hint="cs"/>
          <w:sz w:val="32"/>
          <w:szCs w:val="32"/>
          <w:cs/>
        </w:rPr>
        <w:t>จึงออกประกาศมหาวิทยาลัยราชภัฏนครราชสีมา เรื่อง การผ่อนผันการตรวจเลือกเข้ารับราชการทหารกองประจำการ ประจำปีการศึกษา 2563 ดังต่อไปนี้</w:t>
      </w:r>
    </w:p>
    <w:p w14:paraId="007D32CA" w14:textId="47C4A677" w:rsidR="00CC2416" w:rsidRPr="00E839FC" w:rsidRDefault="00CC2416" w:rsidP="00CC2416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E839FC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="00707C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39FC">
        <w:rPr>
          <w:rFonts w:ascii="TH SarabunPSK" w:hAnsi="TH SarabunPSK" w:cs="TH SarabunPSK" w:hint="cs"/>
          <w:sz w:val="32"/>
          <w:szCs w:val="32"/>
          <w:cs/>
        </w:rPr>
        <w:t>บุคคลที่มีสิทธิได้รับการผ่อนผันการตรวจเลือกในส่วนของนักศึกษาที่กำลังศึกษาอยู่ในมหาวิทยาลัยราชภัฏนครราชสีมา ต้องมีคุณสมบัติดังนี้</w:t>
      </w:r>
    </w:p>
    <w:p w14:paraId="1BAEF73C" w14:textId="40FA607A" w:rsidR="00CC2416" w:rsidRDefault="00CC2416" w:rsidP="00CC2416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E839FC">
        <w:rPr>
          <w:rFonts w:ascii="TH SarabunPSK" w:hAnsi="TH SarabunPSK" w:cs="TH SarabunPSK"/>
          <w:sz w:val="32"/>
          <w:szCs w:val="32"/>
          <w:cs/>
        </w:rPr>
        <w:tab/>
      </w:r>
      <w:r w:rsidRPr="00E839FC">
        <w:rPr>
          <w:rFonts w:ascii="TH SarabunPSK" w:hAnsi="TH SarabunPSK" w:cs="TH SarabunPSK"/>
          <w:sz w:val="32"/>
          <w:szCs w:val="32"/>
          <w:cs/>
        </w:rPr>
        <w:tab/>
      </w:r>
      <w:r w:rsidRPr="00E839FC"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="00E676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39FC" w:rsidRPr="00E839FC">
        <w:rPr>
          <w:rFonts w:ascii="TH SarabunPSK" w:hAnsi="TH SarabunPSK" w:cs="TH SarabunPSK" w:hint="cs"/>
          <w:sz w:val="32"/>
          <w:szCs w:val="32"/>
          <w:cs/>
        </w:rPr>
        <w:t>นักศึกษาที่มีอายุครบ 20 ปีบริบูรณ์</w:t>
      </w:r>
      <w:r w:rsidR="00707C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39FC" w:rsidRPr="00E839FC">
        <w:rPr>
          <w:rFonts w:ascii="TH SarabunPSK" w:hAnsi="TH SarabunPSK" w:cs="TH SarabunPSK" w:hint="cs"/>
          <w:sz w:val="32"/>
          <w:szCs w:val="32"/>
          <w:cs/>
        </w:rPr>
        <w:t>หรือผู้ที่เกิดในปี พ.ศ.2543 (เกิดระหว่างวันที่</w:t>
      </w:r>
      <w:r w:rsidR="001D4EB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839FC" w:rsidRPr="00E839FC">
        <w:rPr>
          <w:rFonts w:ascii="TH SarabunPSK" w:hAnsi="TH SarabunPSK" w:cs="TH SarabunPSK" w:hint="cs"/>
          <w:sz w:val="32"/>
          <w:szCs w:val="32"/>
          <w:cs/>
        </w:rPr>
        <w:t xml:space="preserve">1 มกราคม </w:t>
      </w:r>
      <w:r w:rsidR="00E839FC" w:rsidRPr="00E839FC">
        <w:rPr>
          <w:rFonts w:ascii="TH SarabunPSK" w:hAnsi="TH SarabunPSK" w:cs="TH SarabunPSK"/>
          <w:sz w:val="32"/>
          <w:szCs w:val="32"/>
          <w:cs/>
        </w:rPr>
        <w:t>–</w:t>
      </w:r>
      <w:r w:rsidR="00E839FC" w:rsidRPr="00E839FC">
        <w:rPr>
          <w:rFonts w:ascii="TH SarabunPSK" w:hAnsi="TH SarabunPSK" w:cs="TH SarabunPSK" w:hint="cs"/>
          <w:sz w:val="32"/>
          <w:szCs w:val="32"/>
          <w:cs/>
        </w:rPr>
        <w:t xml:space="preserve"> 31 ธันวาคม 2543) และไม่ได้เป็นผู้สำเร็จการฝึกวิชาทหาร ชั้นปีที่ 3</w:t>
      </w:r>
    </w:p>
    <w:p w14:paraId="6491F876" w14:textId="74158961" w:rsidR="00F268C6" w:rsidRDefault="00F268C6" w:rsidP="00CC2416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1.2 </w:t>
      </w:r>
      <w:r w:rsidR="00E676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766C">
        <w:rPr>
          <w:rFonts w:ascii="TH SarabunPSK" w:hAnsi="TH SarabunPSK" w:cs="TH SarabunPSK" w:hint="cs"/>
          <w:sz w:val="32"/>
          <w:szCs w:val="32"/>
          <w:cs/>
        </w:rPr>
        <w:t>กำลังศึกษาอยู่ในมหาวิทยาลัยราชภัฏนครราชสีมาและมีอายุไม่เกิน</w:t>
      </w:r>
      <w:proofErr w:type="gramEnd"/>
      <w:r w:rsidR="006276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7C23">
        <w:rPr>
          <w:rFonts w:ascii="TH SarabunPSK" w:hAnsi="TH SarabunPSK" w:cs="TH SarabunPSK" w:hint="cs"/>
          <w:sz w:val="32"/>
          <w:szCs w:val="32"/>
          <w:cs/>
        </w:rPr>
        <w:t xml:space="preserve">26 ปีบริบูรณ์ </w:t>
      </w:r>
    </w:p>
    <w:p w14:paraId="15A454E9" w14:textId="56189892" w:rsidR="00707C23" w:rsidRDefault="00707C23" w:rsidP="00CC2416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1.3 </w:t>
      </w:r>
      <w:r w:rsidR="00E676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นักศึกษาชายที่เคยผ่อนผันมาแล้ว และได้ย้ายมาจากสถานศึกษาหรือสถาบันอื่น </w:t>
      </w:r>
      <w:r w:rsidR="00E0453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ต้องดำเนินการขอผ่อนผันการตรวจเลือกตามประกาศฉบับนี้</w:t>
      </w:r>
    </w:p>
    <w:p w14:paraId="05B2C72A" w14:textId="77777777" w:rsidR="00707C23" w:rsidRDefault="00707C23" w:rsidP="00CC2416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 หลักฐานประกอบการยื่นขอผ่อนผันฯ มีดังนี้</w:t>
      </w:r>
    </w:p>
    <w:p w14:paraId="7020322E" w14:textId="2D5C4EC6" w:rsidR="009C28A9" w:rsidRDefault="00707C23" w:rsidP="00CC2416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="00E676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43B1">
        <w:rPr>
          <w:rFonts w:ascii="TH SarabunPSK" w:hAnsi="TH SarabunPSK" w:cs="TH SarabunPSK" w:hint="cs"/>
          <w:sz w:val="32"/>
          <w:szCs w:val="32"/>
          <w:cs/>
        </w:rPr>
        <w:t>สำเนาใบสำคัญทหารกองเกิน (แบบ สด.9)</w:t>
      </w:r>
      <w:r w:rsidR="009C28A9">
        <w:rPr>
          <w:rFonts w:ascii="TH SarabunPSK" w:hAnsi="TH SarabunPSK" w:cs="TH SarabunPSK"/>
          <w:sz w:val="32"/>
          <w:szCs w:val="32"/>
          <w:cs/>
        </w:rPr>
        <w:tab/>
      </w:r>
      <w:r w:rsidR="002043B1">
        <w:rPr>
          <w:rFonts w:ascii="TH SarabunPSK" w:hAnsi="TH SarabunPSK" w:cs="TH SarabunPSK"/>
          <w:sz w:val="32"/>
          <w:szCs w:val="32"/>
          <w:cs/>
        </w:rPr>
        <w:tab/>
      </w:r>
      <w:r w:rsidR="002043B1">
        <w:rPr>
          <w:rFonts w:ascii="TH SarabunPSK" w:hAnsi="TH SarabunPSK" w:cs="TH SarabunPSK"/>
          <w:sz w:val="32"/>
          <w:szCs w:val="32"/>
          <w:cs/>
        </w:rPr>
        <w:tab/>
      </w:r>
      <w:r w:rsidR="009C28A9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2043B1">
        <w:rPr>
          <w:rFonts w:ascii="TH SarabunPSK" w:hAnsi="TH SarabunPSK" w:cs="TH SarabunPSK" w:hint="cs"/>
          <w:sz w:val="32"/>
          <w:szCs w:val="32"/>
          <w:cs/>
        </w:rPr>
        <w:t>3</w:t>
      </w:r>
      <w:r w:rsidR="009C28A9">
        <w:rPr>
          <w:rFonts w:ascii="TH SarabunPSK" w:hAnsi="TH SarabunPSK" w:cs="TH SarabunPSK" w:hint="cs"/>
          <w:sz w:val="32"/>
          <w:szCs w:val="32"/>
          <w:cs/>
        </w:rPr>
        <w:t xml:space="preserve">  ฉบับ</w:t>
      </w:r>
    </w:p>
    <w:p w14:paraId="50F21A32" w14:textId="7250E312" w:rsidR="009C28A9" w:rsidRDefault="009C28A9" w:rsidP="00CC2416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2.2</w:t>
      </w:r>
      <w:r w:rsidR="00E676F1">
        <w:rPr>
          <w:rFonts w:ascii="TH SarabunPSK" w:hAnsi="TH SarabunPSK" w:cs="TH SarabunPSK"/>
          <w:sz w:val="32"/>
          <w:szCs w:val="32"/>
        </w:rPr>
        <w:t xml:space="preserve">  </w:t>
      </w:r>
      <w:r w:rsidR="002043B1">
        <w:rPr>
          <w:rFonts w:ascii="TH SarabunPSK" w:hAnsi="TH SarabunPSK" w:cs="TH SarabunPSK" w:hint="cs"/>
          <w:sz w:val="32"/>
          <w:szCs w:val="32"/>
          <w:cs/>
        </w:rPr>
        <w:t>สำเนาหมายเรียกเข้ารับราชการทหาร</w:t>
      </w:r>
      <w:proofErr w:type="gramEnd"/>
      <w:r w:rsidR="002043B1">
        <w:rPr>
          <w:rFonts w:ascii="TH SarabunPSK" w:hAnsi="TH SarabunPSK" w:cs="TH SarabunPSK" w:hint="cs"/>
          <w:sz w:val="32"/>
          <w:szCs w:val="32"/>
          <w:cs/>
        </w:rPr>
        <w:t xml:space="preserve"> (แบบ สด.35)</w:t>
      </w:r>
      <w:r w:rsidR="002043B1">
        <w:rPr>
          <w:rFonts w:ascii="TH SarabunPSK" w:hAnsi="TH SarabunPSK" w:cs="TH SarabunPSK"/>
          <w:sz w:val="32"/>
          <w:szCs w:val="32"/>
        </w:rPr>
        <w:tab/>
      </w:r>
      <w:r w:rsidR="002043B1">
        <w:rPr>
          <w:rFonts w:ascii="TH SarabunPSK" w:hAnsi="TH SarabunPSK" w:cs="TH SarabunPSK"/>
          <w:sz w:val="32"/>
          <w:szCs w:val="32"/>
        </w:rPr>
        <w:tab/>
      </w:r>
      <w:r w:rsidR="002043B1">
        <w:rPr>
          <w:rFonts w:ascii="TH SarabunPSK" w:hAnsi="TH SarabunPSK" w:cs="TH SarabunPSK" w:hint="cs"/>
          <w:sz w:val="32"/>
          <w:szCs w:val="32"/>
          <w:cs/>
        </w:rPr>
        <w:t>จำนวน  3  ฉบับ</w:t>
      </w:r>
    </w:p>
    <w:p w14:paraId="5F2DD1EA" w14:textId="35E2D4A9" w:rsidR="00E676F1" w:rsidRDefault="00E676F1" w:rsidP="00CC2416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2.3  </w:t>
      </w:r>
      <w:r w:rsidR="002043B1">
        <w:rPr>
          <w:rFonts w:ascii="TH SarabunPSK" w:hAnsi="TH SarabunPSK" w:cs="TH SarabunPSK" w:hint="cs"/>
          <w:sz w:val="32"/>
          <w:szCs w:val="32"/>
          <w:cs/>
        </w:rPr>
        <w:t>สำเนาทะเบียนบ้าน</w:t>
      </w:r>
      <w:r w:rsidR="002043B1">
        <w:rPr>
          <w:rFonts w:ascii="TH SarabunPSK" w:hAnsi="TH SarabunPSK" w:cs="TH SarabunPSK"/>
          <w:sz w:val="32"/>
          <w:szCs w:val="32"/>
        </w:rPr>
        <w:tab/>
      </w:r>
      <w:r w:rsidR="002043B1">
        <w:rPr>
          <w:rFonts w:ascii="TH SarabunPSK" w:hAnsi="TH SarabunPSK" w:cs="TH SarabunPSK"/>
          <w:sz w:val="32"/>
          <w:szCs w:val="32"/>
        </w:rPr>
        <w:tab/>
      </w:r>
      <w:r w:rsidR="002043B1">
        <w:rPr>
          <w:rFonts w:ascii="TH SarabunPSK" w:hAnsi="TH SarabunPSK" w:cs="TH SarabunPSK"/>
          <w:sz w:val="32"/>
          <w:szCs w:val="32"/>
        </w:rPr>
        <w:tab/>
      </w:r>
      <w:r w:rsidR="002043B1">
        <w:rPr>
          <w:rFonts w:ascii="TH SarabunPSK" w:hAnsi="TH SarabunPSK" w:cs="TH SarabunPSK"/>
          <w:sz w:val="32"/>
          <w:szCs w:val="32"/>
        </w:rPr>
        <w:tab/>
      </w:r>
      <w:r w:rsidR="002043B1">
        <w:rPr>
          <w:rFonts w:ascii="TH SarabunPSK" w:hAnsi="TH SarabunPSK" w:cs="TH SarabunPSK"/>
          <w:sz w:val="32"/>
          <w:szCs w:val="32"/>
        </w:rPr>
        <w:tab/>
      </w:r>
      <w:r w:rsidR="002043B1">
        <w:rPr>
          <w:rFonts w:ascii="TH SarabunPSK" w:hAnsi="TH SarabunPSK" w:cs="TH SarabunPSK"/>
          <w:sz w:val="32"/>
          <w:szCs w:val="32"/>
        </w:rPr>
        <w:tab/>
      </w:r>
      <w:r w:rsidR="002043B1">
        <w:rPr>
          <w:rFonts w:ascii="TH SarabunPSK" w:hAnsi="TH SarabunPSK" w:cs="TH SarabunPSK" w:hint="cs"/>
          <w:sz w:val="32"/>
          <w:szCs w:val="32"/>
          <w:cs/>
        </w:rPr>
        <w:t>จำนวน  3  ฉบับ</w:t>
      </w:r>
    </w:p>
    <w:p w14:paraId="4FC129B5" w14:textId="316DF47A" w:rsidR="00E676F1" w:rsidRDefault="00E676F1" w:rsidP="00CC2416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2.4  </w:t>
      </w:r>
      <w:r w:rsidR="002043B1">
        <w:rPr>
          <w:rFonts w:ascii="TH SarabunPSK" w:hAnsi="TH SarabunPSK" w:cs="TH SarabunPSK" w:hint="cs"/>
          <w:sz w:val="32"/>
          <w:szCs w:val="32"/>
          <w:cs/>
        </w:rPr>
        <w:t>สำเนาใบเปลี่ยน ชื่อ - สกุล (ถ้ามี)</w:t>
      </w:r>
      <w:r w:rsidR="002043B1">
        <w:rPr>
          <w:rFonts w:ascii="TH SarabunPSK" w:hAnsi="TH SarabunPSK" w:cs="TH SarabunPSK"/>
          <w:sz w:val="32"/>
          <w:szCs w:val="32"/>
        </w:rPr>
        <w:tab/>
      </w:r>
      <w:r w:rsidR="002043B1">
        <w:rPr>
          <w:rFonts w:ascii="TH SarabunPSK" w:hAnsi="TH SarabunPSK" w:cs="TH SarabunPSK"/>
          <w:sz w:val="32"/>
          <w:szCs w:val="32"/>
        </w:rPr>
        <w:tab/>
      </w:r>
      <w:r w:rsidR="002043B1">
        <w:rPr>
          <w:rFonts w:ascii="TH SarabunPSK" w:hAnsi="TH SarabunPSK" w:cs="TH SarabunPSK"/>
          <w:sz w:val="32"/>
          <w:szCs w:val="32"/>
        </w:rPr>
        <w:tab/>
      </w:r>
      <w:r w:rsidR="002043B1">
        <w:rPr>
          <w:rFonts w:ascii="TH SarabunPSK" w:hAnsi="TH SarabunPSK" w:cs="TH SarabunPSK"/>
          <w:sz w:val="32"/>
          <w:szCs w:val="32"/>
        </w:rPr>
        <w:tab/>
      </w:r>
      <w:r w:rsidR="002043B1">
        <w:rPr>
          <w:rFonts w:ascii="TH SarabunPSK" w:hAnsi="TH SarabunPSK" w:cs="TH SarabunPSK" w:hint="cs"/>
          <w:sz w:val="32"/>
          <w:szCs w:val="32"/>
          <w:cs/>
        </w:rPr>
        <w:t>จำนวน  3  ฉบับ</w:t>
      </w:r>
    </w:p>
    <w:p w14:paraId="7DFAC23F" w14:textId="5A8EBE21" w:rsidR="00E676F1" w:rsidRDefault="00E676F1" w:rsidP="00CC2416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2.5  </w:t>
      </w:r>
      <w:r w:rsidR="002043B1"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สำเนาบัตรประจำตัวนักศึกษา</w:t>
      </w:r>
      <w:r w:rsidR="002043B1">
        <w:rPr>
          <w:rFonts w:ascii="TH SarabunPSK" w:hAnsi="TH SarabunPSK" w:cs="TH SarabunPSK"/>
          <w:sz w:val="32"/>
          <w:szCs w:val="32"/>
        </w:rPr>
        <w:tab/>
      </w:r>
      <w:r w:rsidR="002043B1">
        <w:rPr>
          <w:rFonts w:ascii="TH SarabunPSK" w:hAnsi="TH SarabunPSK" w:cs="TH SarabunPSK"/>
          <w:sz w:val="32"/>
          <w:szCs w:val="32"/>
        </w:rPr>
        <w:tab/>
      </w:r>
      <w:r w:rsidR="002043B1">
        <w:rPr>
          <w:rFonts w:ascii="TH SarabunPSK" w:hAnsi="TH SarabunPSK" w:cs="TH SarabunPSK"/>
          <w:sz w:val="32"/>
          <w:szCs w:val="32"/>
        </w:rPr>
        <w:tab/>
      </w:r>
      <w:r w:rsidR="002043B1">
        <w:rPr>
          <w:rFonts w:ascii="TH SarabunPSK" w:hAnsi="TH SarabunPSK" w:cs="TH SarabunPSK"/>
          <w:sz w:val="32"/>
          <w:szCs w:val="32"/>
        </w:rPr>
        <w:tab/>
      </w:r>
      <w:r w:rsidR="002043B1">
        <w:rPr>
          <w:rFonts w:ascii="TH SarabunPSK" w:hAnsi="TH SarabunPSK" w:cs="TH SarabunPSK"/>
          <w:sz w:val="32"/>
          <w:szCs w:val="32"/>
          <w:cs/>
        </w:rPr>
        <w:tab/>
      </w:r>
      <w:r w:rsidR="002043B1">
        <w:rPr>
          <w:rFonts w:ascii="TH SarabunPSK" w:hAnsi="TH SarabunPSK" w:cs="TH SarabunPSK" w:hint="cs"/>
          <w:sz w:val="32"/>
          <w:szCs w:val="32"/>
          <w:cs/>
        </w:rPr>
        <w:t xml:space="preserve">จำนวน  1  ฉบับ  </w:t>
      </w:r>
    </w:p>
    <w:p w14:paraId="2DCE62C4" w14:textId="0ED6C6C8" w:rsidR="00E676F1" w:rsidRDefault="00E676F1" w:rsidP="00CC2416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2.6  </w:t>
      </w:r>
      <w:r w:rsidR="002043B1">
        <w:rPr>
          <w:rFonts w:ascii="TH SarabunPSK" w:hAnsi="TH SarabunPSK" w:cs="TH SarabunPSK" w:hint="cs"/>
          <w:sz w:val="32"/>
          <w:szCs w:val="32"/>
          <w:cs/>
        </w:rPr>
        <w:t>หนังสือรับรองการเป็นนักศึกษา (ขอที่งานทะเบียนฯ)</w:t>
      </w:r>
      <w:r w:rsidR="002043B1">
        <w:rPr>
          <w:rFonts w:ascii="TH SarabunPSK" w:hAnsi="TH SarabunPSK" w:cs="TH SarabunPSK"/>
          <w:sz w:val="32"/>
          <w:szCs w:val="32"/>
        </w:rPr>
        <w:tab/>
      </w:r>
      <w:r w:rsidR="002043B1">
        <w:rPr>
          <w:rFonts w:ascii="TH SarabunPSK" w:hAnsi="TH SarabunPSK" w:cs="TH SarabunPSK"/>
          <w:sz w:val="32"/>
          <w:szCs w:val="32"/>
        </w:rPr>
        <w:tab/>
      </w:r>
      <w:r w:rsidR="002043B1">
        <w:rPr>
          <w:rFonts w:ascii="TH SarabunPSK" w:hAnsi="TH SarabunPSK" w:cs="TH SarabunPSK" w:hint="cs"/>
          <w:sz w:val="32"/>
          <w:szCs w:val="32"/>
          <w:cs/>
        </w:rPr>
        <w:t xml:space="preserve">จำนวน  1  ฉบับ  </w:t>
      </w:r>
    </w:p>
    <w:p w14:paraId="22420FD2" w14:textId="1413FE45" w:rsidR="00E676F1" w:rsidRDefault="00E676F1" w:rsidP="00CC2416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2.7 </w:t>
      </w:r>
      <w:r w:rsidR="002043B1">
        <w:rPr>
          <w:rFonts w:ascii="TH SarabunPSK" w:hAnsi="TH SarabunPSK" w:cs="TH SarabunPSK" w:hint="cs"/>
          <w:sz w:val="32"/>
          <w:szCs w:val="32"/>
          <w:cs/>
        </w:rPr>
        <w:t xml:space="preserve"> สำเนาใบเสร็จชำระค่าลงทะเบียนเรียนในภาค</w:t>
      </w:r>
      <w:r w:rsidR="00F80D73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2043B1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="002043B1">
        <w:rPr>
          <w:rFonts w:ascii="TH SarabunPSK" w:hAnsi="TH SarabunPSK" w:cs="TH SarabunPSK"/>
          <w:sz w:val="32"/>
          <w:szCs w:val="32"/>
          <w:cs/>
        </w:rPr>
        <w:tab/>
      </w:r>
      <w:r w:rsidR="002043B1">
        <w:rPr>
          <w:rFonts w:ascii="TH SarabunPSK" w:hAnsi="TH SarabunPSK" w:cs="TH SarabunPSK" w:hint="cs"/>
          <w:sz w:val="32"/>
          <w:szCs w:val="32"/>
          <w:cs/>
        </w:rPr>
        <w:t>จำนวน  1  ฉบับ</w:t>
      </w:r>
    </w:p>
    <w:p w14:paraId="3EC34AF0" w14:textId="568642EA" w:rsidR="00E0453C" w:rsidRDefault="00E676F1" w:rsidP="002043B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2.8  </w:t>
      </w:r>
      <w:r w:rsidR="002043B1">
        <w:rPr>
          <w:rFonts w:ascii="TH SarabunPSK" w:hAnsi="TH SarabunPSK" w:cs="TH SarabunPSK" w:hint="cs"/>
          <w:sz w:val="32"/>
          <w:szCs w:val="32"/>
          <w:cs/>
        </w:rPr>
        <w:t>คำร้องขอผ่อนผันฯ (รับได้ที่กองพัฒนานักศึกษา)</w:t>
      </w:r>
      <w:r w:rsidR="002043B1">
        <w:rPr>
          <w:rFonts w:ascii="TH SarabunPSK" w:hAnsi="TH SarabunPSK" w:cs="TH SarabunPSK"/>
          <w:sz w:val="32"/>
          <w:szCs w:val="32"/>
          <w:cs/>
        </w:rPr>
        <w:tab/>
      </w:r>
      <w:r w:rsidR="002043B1">
        <w:rPr>
          <w:rFonts w:ascii="TH SarabunPSK" w:hAnsi="TH SarabunPSK" w:cs="TH SarabunPSK"/>
          <w:sz w:val="32"/>
          <w:szCs w:val="32"/>
          <w:cs/>
        </w:rPr>
        <w:tab/>
      </w:r>
      <w:r w:rsidR="002043B1">
        <w:rPr>
          <w:rFonts w:ascii="TH SarabunPSK" w:hAnsi="TH SarabunPSK" w:cs="TH SarabunPSK" w:hint="cs"/>
          <w:sz w:val="32"/>
          <w:szCs w:val="32"/>
          <w:cs/>
        </w:rPr>
        <w:t>จำนวน  1  ฉบับ</w:t>
      </w:r>
      <w:r w:rsidR="00E0453C">
        <w:rPr>
          <w:rFonts w:ascii="TH SarabunPSK" w:hAnsi="TH SarabunPSK" w:cs="TH SarabunPSK"/>
          <w:sz w:val="32"/>
          <w:szCs w:val="32"/>
        </w:rPr>
        <w:tab/>
      </w:r>
    </w:p>
    <w:p w14:paraId="024AACFE" w14:textId="5E0E5410" w:rsidR="00E676F1" w:rsidRDefault="00E676F1" w:rsidP="00CC2416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30CE">
        <w:rPr>
          <w:rFonts w:ascii="TH SarabunPSK" w:hAnsi="TH SarabunPSK" w:cs="TH SarabunPSK" w:hint="cs"/>
          <w:sz w:val="32"/>
          <w:szCs w:val="32"/>
          <w:cs/>
        </w:rPr>
        <w:t>นักศึกษาผู้ยื่นคำร้องขอผ่อนผันฯ จะต้องรับรองสำเนาถูกต้องของเอกสารทุกฉบับ และส่งหลักฐานทั้งหมดนี้ เรียงตามลำดับในข้อ 2 ที่กองพัฒนานักศึกษา อาคาร 34 ชั้น 2 ภายในระยะเวลาที่กำหนด</w:t>
      </w:r>
      <w:r w:rsidR="001B070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B30CE">
        <w:rPr>
          <w:rFonts w:ascii="TH SarabunPSK" w:hAnsi="TH SarabunPSK" w:cs="TH SarabunPSK" w:hint="cs"/>
          <w:sz w:val="32"/>
          <w:szCs w:val="32"/>
          <w:cs/>
        </w:rPr>
        <w:t>ตามประกาศบับนี้</w:t>
      </w:r>
    </w:p>
    <w:p w14:paraId="62A6058D" w14:textId="77777777" w:rsidR="00387811" w:rsidRDefault="00387811" w:rsidP="0038781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 กำหนดระยะเวลาในการยื่นเอกสารหลักฐานขอผ่อนผันฯ</w:t>
      </w:r>
    </w:p>
    <w:p w14:paraId="162FE53E" w14:textId="77777777" w:rsidR="00387811" w:rsidRDefault="00387811" w:rsidP="00387811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7009C"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1 กันยายน </w:t>
      </w:r>
      <w:r w:rsidRPr="0097009C">
        <w:rPr>
          <w:rFonts w:ascii="TH SarabunPSK" w:hAnsi="TH SarabunPSK" w:cs="TH SarabunPSK"/>
          <w:sz w:val="32"/>
          <w:szCs w:val="32"/>
          <w:cs/>
        </w:rPr>
        <w:t>–</w:t>
      </w:r>
      <w:r w:rsidRPr="0097009C">
        <w:rPr>
          <w:rFonts w:ascii="TH SarabunPSK" w:hAnsi="TH SarabunPSK" w:cs="TH SarabunPSK" w:hint="cs"/>
          <w:sz w:val="32"/>
          <w:szCs w:val="32"/>
          <w:cs/>
        </w:rPr>
        <w:t xml:space="preserve"> 31 ตุลาคม 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นักศึกษาที่มาติดต่อยื่นเรื่องขอผ่อนผันฯ        ให้แต่งกายในชุดนักศึกษาให้ถูกต้องตามระเบียบหรือประกาศของมหาวิทยาลัยเท่านั้น</w:t>
      </w:r>
    </w:p>
    <w:p w14:paraId="64055B56" w14:textId="01541F05" w:rsidR="00150DCF" w:rsidRDefault="00150DCF" w:rsidP="00150DCF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14:paraId="2A44EBFD" w14:textId="77777777" w:rsidR="00150DCF" w:rsidRDefault="00150DCF" w:rsidP="00CC2416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5A064B58" w14:textId="15D164BA" w:rsidR="0097009C" w:rsidRDefault="0097009C" w:rsidP="0097009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 ข้อปฏิบัติสำหรับนักศึกษาที่ยื่นเรื่องขอผ่อนผัน</w:t>
      </w:r>
    </w:p>
    <w:p w14:paraId="6878CE92" w14:textId="7A7C3018" w:rsidR="00E204CC" w:rsidRDefault="0097009C" w:rsidP="00B26337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4.1 </w:t>
      </w:r>
      <w:r w:rsidR="00DE4C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04CC">
        <w:rPr>
          <w:rFonts w:ascii="TH SarabunPSK" w:hAnsi="TH SarabunPSK" w:cs="TH SarabunPSK" w:hint="cs"/>
          <w:sz w:val="32"/>
          <w:szCs w:val="32"/>
          <w:cs/>
        </w:rPr>
        <w:t xml:space="preserve">นักศึกษาที่ได้รับสิทธิผ่อนผันแล้ว ต้องรับหมายเรียกเข้ารับราชการทหารในระหว่างเดือนมกราคม </w:t>
      </w:r>
      <w:r w:rsidR="00E204CC">
        <w:rPr>
          <w:rFonts w:ascii="TH SarabunPSK" w:hAnsi="TH SarabunPSK" w:cs="TH SarabunPSK"/>
          <w:sz w:val="32"/>
          <w:szCs w:val="32"/>
          <w:cs/>
        </w:rPr>
        <w:t>–</w:t>
      </w:r>
      <w:r w:rsidR="00E204CC">
        <w:rPr>
          <w:rFonts w:ascii="TH SarabunPSK" w:hAnsi="TH SarabunPSK" w:cs="TH SarabunPSK" w:hint="cs"/>
          <w:sz w:val="32"/>
          <w:szCs w:val="32"/>
          <w:cs/>
        </w:rPr>
        <w:t xml:space="preserve"> กันยายน ของ</w:t>
      </w:r>
      <w:r w:rsidR="00921BF6">
        <w:rPr>
          <w:rFonts w:ascii="TH SarabunPSK" w:hAnsi="TH SarabunPSK" w:cs="TH SarabunPSK" w:hint="cs"/>
          <w:sz w:val="32"/>
          <w:szCs w:val="32"/>
          <w:cs/>
        </w:rPr>
        <w:t>ทุกปี และไปแสดงตัวตรวจเลือกรับราชการทหารตามวัน เวลา และสถานที่ที่ระบุ</w:t>
      </w:r>
      <w:r w:rsidR="000344A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21BF6">
        <w:rPr>
          <w:rFonts w:ascii="TH SarabunPSK" w:hAnsi="TH SarabunPSK" w:cs="TH SarabunPSK" w:hint="cs"/>
          <w:sz w:val="32"/>
          <w:szCs w:val="32"/>
          <w:cs/>
        </w:rPr>
        <w:t>ในหมายเรียก ณ จังหวัดที่เป็นภูมิลำเนาของนักศึกษาตลอดระยะเวล</w:t>
      </w:r>
      <w:r w:rsidR="00CB4845">
        <w:rPr>
          <w:rFonts w:ascii="TH SarabunPSK" w:hAnsi="TH SarabunPSK" w:cs="TH SarabunPSK" w:hint="cs"/>
          <w:sz w:val="32"/>
          <w:szCs w:val="32"/>
          <w:cs/>
        </w:rPr>
        <w:t>า</w:t>
      </w:r>
      <w:r w:rsidR="00921BF6">
        <w:rPr>
          <w:rFonts w:ascii="TH SarabunPSK" w:hAnsi="TH SarabunPSK" w:cs="TH SarabunPSK" w:hint="cs"/>
          <w:sz w:val="32"/>
          <w:szCs w:val="32"/>
          <w:cs/>
        </w:rPr>
        <w:t>การผ่อนผัน</w:t>
      </w:r>
    </w:p>
    <w:p w14:paraId="02AB7399" w14:textId="13309637" w:rsidR="00D4750D" w:rsidRDefault="00DE4C7A" w:rsidP="00B2633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4.2  </w:t>
      </w:r>
      <w:r w:rsidR="00CB4845">
        <w:rPr>
          <w:rFonts w:ascii="TH SarabunPSK" w:hAnsi="TH SarabunPSK" w:cs="TH SarabunPSK" w:hint="cs"/>
          <w:sz w:val="32"/>
          <w:szCs w:val="32"/>
          <w:cs/>
        </w:rPr>
        <w:t>นักศึกษาต้องไปรายงานตัวต่อคณะกรรมการการตรวจเลือกฯ ทุกปี ตามที่กำหนดไว้</w:t>
      </w:r>
      <w:r w:rsidR="00B6784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B4845">
        <w:rPr>
          <w:rFonts w:ascii="TH SarabunPSK" w:hAnsi="TH SarabunPSK" w:cs="TH SarabunPSK" w:hint="cs"/>
          <w:sz w:val="32"/>
          <w:szCs w:val="32"/>
          <w:cs/>
        </w:rPr>
        <w:t>ในหมายเรียกเข้ารับราชการทหาร (แบบ สด.35) จนกว่าจะพ้นสภาพเป็นนักศึกษา สำเร็จการศึกษา ลาออก หรืออายุครบ 26 ปีบริบูรณ์อย่างใดอย่างหนึ่ง โดยในวันรายงานตัวให้นำเอกสารฉบับจริง ได้แก่ ใบสำคัญทหารกองเกิน (แบบ สด.9) หมายเรียกเข้ารับราชการทหาร (แบบ สด.35) บัตรประจำตัวประชาชน ทะเบียน</w:t>
      </w:r>
      <w:r w:rsidR="00B67847"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CB4845">
        <w:rPr>
          <w:rFonts w:ascii="TH SarabunPSK" w:hAnsi="TH SarabunPSK" w:cs="TH SarabunPSK" w:hint="cs"/>
          <w:sz w:val="32"/>
          <w:szCs w:val="32"/>
          <w:cs/>
        </w:rPr>
        <w:t xml:space="preserve"> หรือหลักฐานการสำเร็จการศึกษา (กรณีจบการศึกษาและจะต้องเข้าทำการคัดเลือกในปีนั้น) เพื่อใช้สิทธิในการลดวันราชการทหารกองประจำการ</w:t>
      </w:r>
    </w:p>
    <w:p w14:paraId="2C43FBC7" w14:textId="50539FC2" w:rsidR="00CB4845" w:rsidRDefault="00D4750D" w:rsidP="00B2633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80D73">
        <w:rPr>
          <w:rFonts w:ascii="TH SarabunPSK" w:hAnsi="TH SarabunPSK" w:cs="TH SarabunPSK"/>
          <w:sz w:val="32"/>
          <w:szCs w:val="32"/>
          <w:cs/>
        </w:rPr>
        <w:tab/>
      </w:r>
      <w:r w:rsidR="00CB4845">
        <w:rPr>
          <w:rFonts w:ascii="TH SarabunPSK" w:hAnsi="TH SarabunPSK" w:cs="TH SarabunPSK" w:hint="cs"/>
          <w:sz w:val="32"/>
          <w:szCs w:val="32"/>
          <w:cs/>
        </w:rPr>
        <w:t>กรณีนักศึกษาไม่ไปแสดงตนต่อคณะกรรมการตรวจเลือกฯ จะต้องมีความผิดฐานขาดการตรวจเลือกฯ</w:t>
      </w:r>
      <w:r w:rsidR="00F80D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4845">
        <w:rPr>
          <w:rFonts w:ascii="TH SarabunPSK" w:hAnsi="TH SarabunPSK" w:cs="TH SarabunPSK" w:hint="cs"/>
          <w:sz w:val="32"/>
          <w:szCs w:val="32"/>
          <w:cs/>
        </w:rPr>
        <w:t>ตามกฎหมาย มาตรา 45 แห่งพระราชบัญญัติรับราชการทหาร พ.ศ.2497 ต้องระวางโทษจำคุก</w:t>
      </w:r>
      <w:r w:rsidR="00F80D7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B4845">
        <w:rPr>
          <w:rFonts w:ascii="TH SarabunPSK" w:hAnsi="TH SarabunPSK" w:cs="TH SarabunPSK" w:hint="cs"/>
          <w:sz w:val="32"/>
          <w:szCs w:val="32"/>
          <w:cs/>
        </w:rPr>
        <w:t>ไม่เกิน 3 ปี และถูกกำหนดให้เข้ารับราชการทหารเป็นทหารกองประจำการทันที โดยไม่มีสิทธิจับฉลาก</w:t>
      </w:r>
      <w:r w:rsidR="00F80D7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B4845">
        <w:rPr>
          <w:rFonts w:ascii="TH SarabunPSK" w:hAnsi="TH SarabunPSK" w:cs="TH SarabunPSK" w:hint="cs"/>
          <w:sz w:val="32"/>
          <w:szCs w:val="32"/>
          <w:cs/>
        </w:rPr>
        <w:t>ตรวจเลือกทหารในปีถัดไปทันที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D11E6F9" w14:textId="089FBE62" w:rsidR="0097009C" w:rsidRDefault="00CB4845" w:rsidP="00B2633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4750D">
        <w:rPr>
          <w:rFonts w:ascii="TH SarabunPSK" w:hAnsi="TH SarabunPSK" w:cs="TH SarabunPSK" w:hint="cs"/>
          <w:sz w:val="32"/>
          <w:szCs w:val="32"/>
          <w:cs/>
        </w:rPr>
        <w:t xml:space="preserve">4.3 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นักศึกษาที่มีสิทธิได้รับการผ่อนผันฯ ในปีที่เข้าตรวจเลือก ฯ ปีแรกแล้ว ปีถัดไป</w:t>
      </w:r>
      <w:r w:rsidR="00F80D73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ไม่ต้องยื่นเรื่องขอผ่อนผันฯ อีก แต่ต้องไปรายงานตัวต่อคณะกรรมการตรวจเลือกในวันตรวจเลือกฯ ทุกปี</w:t>
      </w:r>
      <w:r w:rsidR="00C561C1">
        <w:rPr>
          <w:rFonts w:ascii="TH SarabunPSK" w:hAnsi="TH SarabunPSK" w:cs="TH SarabunPSK"/>
          <w:sz w:val="32"/>
          <w:szCs w:val="32"/>
          <w:cs/>
        </w:rPr>
        <w:tab/>
      </w:r>
      <w:r w:rsidR="00C561C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AFD220C" w14:textId="3EE7C23A" w:rsidR="0006173F" w:rsidRDefault="0006173F" w:rsidP="00B2633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6784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4.4  </w:t>
      </w:r>
      <w:r w:rsidR="00CB4845" w:rsidRPr="00B6784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นักศึกษาที่สำเร็จการศึกษา ลาออก พ้นสภาพการเป็นนักศึกษา หรืออายุครบ 26 ปีบริบูรณ์ </w:t>
      </w:r>
      <w:r w:rsidR="00CB4845">
        <w:rPr>
          <w:rFonts w:ascii="TH SarabunPSK" w:hAnsi="TH SarabunPSK" w:cs="TH SarabunPSK" w:hint="cs"/>
          <w:sz w:val="32"/>
          <w:szCs w:val="32"/>
          <w:cs/>
        </w:rPr>
        <w:t xml:space="preserve">นักศึกษาจะต้องแจ้งต่อสัสดีอำเภอตามภูมิลำเนาทหารทราบภายใน 30 วัน นับแต่วันที่สำเร็จการศึกษา ลาออก พ้นสภาพการเป็นนักศึกษา หรืออายุครบ 26 ปีบริบูรณ์ เพื่อที่จะต้องเข้ารับการตรวจเลือกในคราวต่อไป </w:t>
      </w:r>
      <w:r w:rsidR="00B6784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B4845">
        <w:rPr>
          <w:rFonts w:ascii="TH SarabunPSK" w:hAnsi="TH SarabunPSK" w:cs="TH SarabunPSK" w:hint="cs"/>
          <w:sz w:val="32"/>
          <w:szCs w:val="32"/>
          <w:cs/>
        </w:rPr>
        <w:t>หากไม่แจ้งจะมีความผิดตามกฎหมาย มาตรา 43 แห่งพระราชบัญญัติรับราชการทหาร พ.ศ.2497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2639E95" w14:textId="55566826" w:rsidR="00D14DF8" w:rsidRPr="00D14DF8" w:rsidRDefault="0006173F" w:rsidP="00C929A8">
      <w:pPr>
        <w:pStyle w:val="NoSpacing"/>
        <w:jc w:val="thaiDistribute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5.  </w:t>
      </w:r>
      <w:r w:rsidR="00C97A07">
        <w:rPr>
          <w:rFonts w:ascii="TH SarabunPSK" w:hAnsi="TH SarabunPSK" w:cs="TH SarabunPSK" w:hint="cs"/>
          <w:sz w:val="32"/>
          <w:szCs w:val="32"/>
          <w:cs/>
        </w:rPr>
        <w:t xml:space="preserve">นักศึกษาที่สมัครใจหรือสละสิทธิ์ และไม่ได้ยื่นเรื่องคำร้องขอผ่อนผันฯ ภายในวัน เวลา </w:t>
      </w:r>
      <w:r w:rsidR="00B6784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C97A07">
        <w:rPr>
          <w:rFonts w:ascii="TH SarabunPSK" w:hAnsi="TH SarabunPSK" w:cs="TH SarabunPSK" w:hint="cs"/>
          <w:sz w:val="32"/>
          <w:szCs w:val="32"/>
          <w:cs/>
        </w:rPr>
        <w:t>ที่มหาวิทยาลัยกำหนด ถือว่าสละสิทธิการขอผ่อนผันฯ หากนักศึกษาเข้ารับการตรวจเลือกฯ และจับได้ฉลากใบแดง</w:t>
      </w:r>
      <w:r w:rsidR="00B678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7A07">
        <w:rPr>
          <w:rFonts w:ascii="TH SarabunPSK" w:hAnsi="TH SarabunPSK" w:cs="TH SarabunPSK" w:hint="cs"/>
          <w:sz w:val="32"/>
          <w:szCs w:val="32"/>
          <w:cs/>
        </w:rPr>
        <w:t>และถูกเกณฑ์เข้ารับราชการทหารกองประจำการ จะไม่มีสิทธิในการยื่นเรื่องขอผ่อนผันเพื่อลาศึกษาต่อทุกกรณี และต้องเข้ารับราชการทหารกองประจำการทันที</w:t>
      </w:r>
    </w:p>
    <w:p w14:paraId="6C427E83" w14:textId="77777777" w:rsidR="00C929A8" w:rsidRPr="00B67847" w:rsidRDefault="00C929A8" w:rsidP="00C929A8">
      <w:pPr>
        <w:pStyle w:val="NoSpacing"/>
        <w:jc w:val="thaiDistribute"/>
        <w:rPr>
          <w:rFonts w:ascii="TH SarabunPSK" w:hAnsi="TH SarabunPSK" w:cs="TH SarabunPSK"/>
          <w:sz w:val="12"/>
          <w:szCs w:val="12"/>
        </w:rPr>
      </w:pPr>
    </w:p>
    <w:p w14:paraId="4DFC4C5E" w14:textId="0CAD740E" w:rsidR="00C929A8" w:rsidRPr="00E839FC" w:rsidRDefault="00C929A8" w:rsidP="00C929A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839FC">
        <w:rPr>
          <w:rFonts w:ascii="TH SarabunPSK" w:hAnsi="TH SarabunPSK" w:cs="TH SarabunPSK" w:hint="cs"/>
          <w:sz w:val="32"/>
          <w:szCs w:val="32"/>
          <w:cs/>
        </w:rPr>
        <w:t>จึงประกาศมาเพื่อ</w:t>
      </w:r>
      <w:r w:rsidR="00C97A07">
        <w:rPr>
          <w:rFonts w:ascii="TH SarabunPSK" w:hAnsi="TH SarabunPSK" w:cs="TH SarabunPSK" w:hint="cs"/>
          <w:sz w:val="32"/>
          <w:szCs w:val="32"/>
          <w:cs/>
        </w:rPr>
        <w:t>นักศึกษาและผู้เกี่ยวข้องทราบโดยทั่วกัน</w:t>
      </w:r>
    </w:p>
    <w:p w14:paraId="630A97D3" w14:textId="77777777" w:rsidR="00C929A8" w:rsidRPr="00C929A8" w:rsidRDefault="00C929A8" w:rsidP="00C929A8">
      <w:pPr>
        <w:pStyle w:val="NoSpacing"/>
        <w:jc w:val="thaiDistribute"/>
        <w:rPr>
          <w:rFonts w:ascii="TH SarabunPSK" w:hAnsi="TH SarabunPSK" w:cs="TH SarabunPSK"/>
          <w:sz w:val="12"/>
          <w:szCs w:val="12"/>
        </w:rPr>
      </w:pPr>
    </w:p>
    <w:p w14:paraId="286F6626" w14:textId="786F20A9" w:rsidR="00C929A8" w:rsidRPr="00D61660" w:rsidRDefault="00C929A8" w:rsidP="00C929A8">
      <w:pPr>
        <w:pStyle w:val="NoSpacing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839FC">
        <w:rPr>
          <w:rFonts w:ascii="TH SarabunPSK" w:hAnsi="TH SarabunPSK" w:cs="TH SarabunPSK" w:hint="cs"/>
          <w:sz w:val="32"/>
          <w:szCs w:val="32"/>
          <w:cs/>
        </w:rPr>
        <w:t>ประกาศ   ณ   วันที่</w:t>
      </w:r>
      <w:r w:rsidR="00D77D25">
        <w:rPr>
          <w:rFonts w:ascii="TH SarabunPSK" w:hAnsi="TH SarabunPSK" w:cs="TH SarabunPSK" w:hint="cs"/>
          <w:sz w:val="32"/>
          <w:szCs w:val="32"/>
          <w:cs/>
        </w:rPr>
        <w:t xml:space="preserve">  5  </w:t>
      </w:r>
      <w:r w:rsidR="005A2675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3444FC" w:rsidRPr="00E839FC">
        <w:rPr>
          <w:rFonts w:ascii="TH SarabunPSK" w:hAnsi="TH SarabunPSK" w:cs="TH SarabunPSK" w:hint="cs"/>
          <w:sz w:val="32"/>
          <w:szCs w:val="32"/>
          <w:cs/>
        </w:rPr>
        <w:t xml:space="preserve">  พ.ศ.2563</w:t>
      </w:r>
      <w:r w:rsidRPr="00E839F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9601F94" w14:textId="2BAC206B" w:rsidR="00C929A8" w:rsidRDefault="00C929A8" w:rsidP="00C929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53D9174" w14:textId="3B9DBD04" w:rsidR="00B67847" w:rsidRDefault="00B67847" w:rsidP="00C929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D6919E5" w14:textId="77777777" w:rsidR="00F513F1" w:rsidRDefault="00F513F1" w:rsidP="00C929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6D7DC5C" w14:textId="6EE65451" w:rsidR="00C929A8" w:rsidRPr="00E839FC" w:rsidRDefault="00C929A8" w:rsidP="00C929A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39FC">
        <w:rPr>
          <w:rFonts w:ascii="TH SarabunPSK" w:hAnsi="TH SarabunPSK" w:cs="TH SarabunPSK" w:hint="cs"/>
          <w:sz w:val="32"/>
          <w:szCs w:val="32"/>
          <w:cs/>
        </w:rPr>
        <w:t>(ผู้ช่วยศาสตราจารย์ ดร.ธวัช  ตราชู)</w:t>
      </w:r>
    </w:p>
    <w:p w14:paraId="122D7603" w14:textId="77777777" w:rsidR="00C929A8" w:rsidRPr="00E839FC" w:rsidRDefault="00C929A8" w:rsidP="00C929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E839FC">
        <w:rPr>
          <w:rFonts w:ascii="TH SarabunPSK" w:hAnsi="TH SarabunPSK" w:cs="TH SarabunPSK"/>
          <w:sz w:val="32"/>
          <w:szCs w:val="32"/>
          <w:cs/>
        </w:rPr>
        <w:tab/>
      </w:r>
      <w:r w:rsidRPr="00E839FC">
        <w:rPr>
          <w:rFonts w:ascii="TH SarabunPSK" w:hAnsi="TH SarabunPSK" w:cs="TH SarabunPSK"/>
          <w:sz w:val="32"/>
          <w:szCs w:val="32"/>
          <w:cs/>
        </w:rPr>
        <w:tab/>
      </w:r>
      <w:r w:rsidRPr="00E839FC">
        <w:rPr>
          <w:rFonts w:ascii="TH SarabunPSK" w:hAnsi="TH SarabunPSK" w:cs="TH SarabunPSK"/>
          <w:sz w:val="32"/>
          <w:szCs w:val="32"/>
          <w:cs/>
        </w:rPr>
        <w:tab/>
      </w:r>
      <w:r w:rsidRPr="00E839FC">
        <w:rPr>
          <w:rFonts w:ascii="TH SarabunPSK" w:hAnsi="TH SarabunPSK" w:cs="TH SarabunPSK"/>
          <w:sz w:val="32"/>
          <w:szCs w:val="32"/>
          <w:cs/>
        </w:rPr>
        <w:tab/>
      </w:r>
      <w:r w:rsidRPr="00E839FC">
        <w:rPr>
          <w:rFonts w:ascii="TH SarabunPSK" w:hAnsi="TH SarabunPSK" w:cs="TH SarabunPSK"/>
          <w:sz w:val="32"/>
          <w:szCs w:val="32"/>
          <w:cs/>
        </w:rPr>
        <w:tab/>
      </w:r>
      <w:r w:rsidRPr="00E839FC">
        <w:rPr>
          <w:rFonts w:ascii="TH SarabunPSK" w:hAnsi="TH SarabunPSK" w:cs="TH SarabunPSK"/>
          <w:sz w:val="32"/>
          <w:szCs w:val="32"/>
          <w:cs/>
        </w:rPr>
        <w:tab/>
      </w:r>
      <w:r w:rsidRPr="00E839FC">
        <w:rPr>
          <w:rFonts w:ascii="TH SarabunPSK" w:hAnsi="TH SarabunPSK" w:cs="TH SarabunPSK" w:hint="cs"/>
          <w:sz w:val="32"/>
          <w:szCs w:val="32"/>
          <w:cs/>
        </w:rPr>
        <w:t xml:space="preserve">       รองอธิการบดี  ปฏิบัติราชการแทน</w:t>
      </w:r>
    </w:p>
    <w:p w14:paraId="6F7F89F8" w14:textId="0AF3398E" w:rsidR="00720CA0" w:rsidRDefault="00C929A8" w:rsidP="00C929A8">
      <w:pPr>
        <w:pStyle w:val="NoSpacing"/>
        <w:rPr>
          <w:rFonts w:ascii="TH SarabunPSK" w:hAnsi="TH SarabunPSK" w:cs="TH SarabunPSK"/>
          <w:sz w:val="30"/>
          <w:szCs w:val="30"/>
        </w:rPr>
      </w:pPr>
      <w:r w:rsidRPr="00E839F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อ</w:t>
      </w:r>
      <w:r w:rsidRPr="00E839FC">
        <w:rPr>
          <w:rFonts w:ascii="TH SarabunPSK" w:hAnsi="TH SarabunPSK" w:cs="TH SarabunPSK" w:hint="cs"/>
          <w:sz w:val="32"/>
          <w:szCs w:val="32"/>
          <w:cs/>
        </w:rPr>
        <w:t>ธิการบดี</w:t>
      </w:r>
    </w:p>
    <w:p w14:paraId="11C5368F" w14:textId="77777777" w:rsidR="008E7BD6" w:rsidRDefault="008E7BD6" w:rsidP="00C929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FABA6FF" w14:textId="0E56CEC6" w:rsidR="00B94401" w:rsidRDefault="00C929A8" w:rsidP="00F513F1">
      <w:pPr>
        <w:pStyle w:val="NoSpacing"/>
        <w:rPr>
          <w:cs/>
        </w:rPr>
      </w:pPr>
      <w:r w:rsidRPr="00E839FC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3444FC" w:rsidRPr="00E839F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77D25">
        <w:rPr>
          <w:rFonts w:ascii="TH SarabunPSK" w:hAnsi="TH SarabunPSK" w:cs="TH SarabunPSK" w:hint="cs"/>
          <w:sz w:val="32"/>
          <w:szCs w:val="32"/>
          <w:cs/>
        </w:rPr>
        <w:t>509</w:t>
      </w:r>
      <w:bookmarkStart w:id="0" w:name="_GoBack"/>
      <w:bookmarkEnd w:id="0"/>
      <w:r w:rsidR="003444FC" w:rsidRPr="00E839FC">
        <w:rPr>
          <w:rFonts w:ascii="TH SarabunPSK" w:hAnsi="TH SarabunPSK" w:cs="TH SarabunPSK" w:hint="cs"/>
          <w:sz w:val="32"/>
          <w:szCs w:val="32"/>
          <w:cs/>
        </w:rPr>
        <w:t>/2563</w:t>
      </w:r>
      <w:r w:rsidR="00187434" w:rsidRPr="00E839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39F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1202E59" w14:textId="6A9EE2CC" w:rsidR="00B94401" w:rsidRDefault="00B94401" w:rsidP="00B94401"/>
    <w:sectPr w:rsidR="00B94401" w:rsidSect="00387811">
      <w:pgSz w:w="11906" w:h="16838"/>
      <w:pgMar w:top="568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C4811"/>
    <w:multiLevelType w:val="hybridMultilevel"/>
    <w:tmpl w:val="79927864"/>
    <w:lvl w:ilvl="0" w:tplc="33442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577362"/>
    <w:multiLevelType w:val="hybridMultilevel"/>
    <w:tmpl w:val="CE287DC6"/>
    <w:lvl w:ilvl="0" w:tplc="FC8AE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7406C2"/>
    <w:multiLevelType w:val="hybridMultilevel"/>
    <w:tmpl w:val="6518D3C8"/>
    <w:lvl w:ilvl="0" w:tplc="32AA0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1FA"/>
    <w:rsid w:val="000344AC"/>
    <w:rsid w:val="000347C3"/>
    <w:rsid w:val="000411FA"/>
    <w:rsid w:val="0006173F"/>
    <w:rsid w:val="000F6526"/>
    <w:rsid w:val="0010494E"/>
    <w:rsid w:val="001147A8"/>
    <w:rsid w:val="001276E3"/>
    <w:rsid w:val="00150DCF"/>
    <w:rsid w:val="001779D1"/>
    <w:rsid w:val="001866B2"/>
    <w:rsid w:val="00187434"/>
    <w:rsid w:val="001A3AB2"/>
    <w:rsid w:val="001B070B"/>
    <w:rsid w:val="001C3B8F"/>
    <w:rsid w:val="001D4EB8"/>
    <w:rsid w:val="001E31FB"/>
    <w:rsid w:val="001F6616"/>
    <w:rsid w:val="002043B1"/>
    <w:rsid w:val="00223C89"/>
    <w:rsid w:val="0022593E"/>
    <w:rsid w:val="00244E82"/>
    <w:rsid w:val="00245E75"/>
    <w:rsid w:val="00281E73"/>
    <w:rsid w:val="002E4812"/>
    <w:rsid w:val="003444FC"/>
    <w:rsid w:val="0037748B"/>
    <w:rsid w:val="00387811"/>
    <w:rsid w:val="003A2ECC"/>
    <w:rsid w:val="003B5561"/>
    <w:rsid w:val="003C15CF"/>
    <w:rsid w:val="003C5A9B"/>
    <w:rsid w:val="003E0062"/>
    <w:rsid w:val="003F3055"/>
    <w:rsid w:val="00445D05"/>
    <w:rsid w:val="00474BE0"/>
    <w:rsid w:val="004A1198"/>
    <w:rsid w:val="004D2879"/>
    <w:rsid w:val="004F473B"/>
    <w:rsid w:val="004F5517"/>
    <w:rsid w:val="00595DE9"/>
    <w:rsid w:val="005A2675"/>
    <w:rsid w:val="005A512D"/>
    <w:rsid w:val="005A691C"/>
    <w:rsid w:val="005C4C62"/>
    <w:rsid w:val="005F4361"/>
    <w:rsid w:val="005F58EB"/>
    <w:rsid w:val="00605105"/>
    <w:rsid w:val="0062766C"/>
    <w:rsid w:val="0064121E"/>
    <w:rsid w:val="00686511"/>
    <w:rsid w:val="006B400E"/>
    <w:rsid w:val="006D095F"/>
    <w:rsid w:val="006D5F01"/>
    <w:rsid w:val="006E1CD9"/>
    <w:rsid w:val="006E3230"/>
    <w:rsid w:val="006E46FC"/>
    <w:rsid w:val="006F04F8"/>
    <w:rsid w:val="006F1A50"/>
    <w:rsid w:val="007026AD"/>
    <w:rsid w:val="00707C23"/>
    <w:rsid w:val="00720CA0"/>
    <w:rsid w:val="007933C3"/>
    <w:rsid w:val="007A2670"/>
    <w:rsid w:val="007C4BD6"/>
    <w:rsid w:val="007C71A1"/>
    <w:rsid w:val="0081288E"/>
    <w:rsid w:val="0083037C"/>
    <w:rsid w:val="0083502B"/>
    <w:rsid w:val="008574D5"/>
    <w:rsid w:val="0086324E"/>
    <w:rsid w:val="0087717F"/>
    <w:rsid w:val="008A4806"/>
    <w:rsid w:val="008E53A1"/>
    <w:rsid w:val="008E77AB"/>
    <w:rsid w:val="008E7BD6"/>
    <w:rsid w:val="009154CB"/>
    <w:rsid w:val="00921BF6"/>
    <w:rsid w:val="00925020"/>
    <w:rsid w:val="0094177E"/>
    <w:rsid w:val="0097009C"/>
    <w:rsid w:val="009834E7"/>
    <w:rsid w:val="00983D63"/>
    <w:rsid w:val="009B0ED2"/>
    <w:rsid w:val="009C28A9"/>
    <w:rsid w:val="009C5328"/>
    <w:rsid w:val="009E5427"/>
    <w:rsid w:val="00A31672"/>
    <w:rsid w:val="00A34B84"/>
    <w:rsid w:val="00A64B78"/>
    <w:rsid w:val="00A66682"/>
    <w:rsid w:val="00AB04A0"/>
    <w:rsid w:val="00AC3D65"/>
    <w:rsid w:val="00AD512F"/>
    <w:rsid w:val="00AF461D"/>
    <w:rsid w:val="00B13556"/>
    <w:rsid w:val="00B26337"/>
    <w:rsid w:val="00B513DE"/>
    <w:rsid w:val="00B51F24"/>
    <w:rsid w:val="00B67847"/>
    <w:rsid w:val="00B92C96"/>
    <w:rsid w:val="00B94401"/>
    <w:rsid w:val="00BA2BEC"/>
    <w:rsid w:val="00BA359A"/>
    <w:rsid w:val="00BB30CE"/>
    <w:rsid w:val="00C213EA"/>
    <w:rsid w:val="00C46BA6"/>
    <w:rsid w:val="00C561C1"/>
    <w:rsid w:val="00C81998"/>
    <w:rsid w:val="00C835A3"/>
    <w:rsid w:val="00C929A8"/>
    <w:rsid w:val="00C97A07"/>
    <w:rsid w:val="00CA7CF1"/>
    <w:rsid w:val="00CB4845"/>
    <w:rsid w:val="00CC2416"/>
    <w:rsid w:val="00D02A5D"/>
    <w:rsid w:val="00D038EF"/>
    <w:rsid w:val="00D14DF8"/>
    <w:rsid w:val="00D14E89"/>
    <w:rsid w:val="00D354E7"/>
    <w:rsid w:val="00D469F3"/>
    <w:rsid w:val="00D4750D"/>
    <w:rsid w:val="00D61660"/>
    <w:rsid w:val="00D77D25"/>
    <w:rsid w:val="00D8738F"/>
    <w:rsid w:val="00DA3D87"/>
    <w:rsid w:val="00DB499F"/>
    <w:rsid w:val="00DC1CC9"/>
    <w:rsid w:val="00DD2866"/>
    <w:rsid w:val="00DE4C7A"/>
    <w:rsid w:val="00DE5155"/>
    <w:rsid w:val="00E0453C"/>
    <w:rsid w:val="00E204CC"/>
    <w:rsid w:val="00E264CA"/>
    <w:rsid w:val="00E3276D"/>
    <w:rsid w:val="00E676F1"/>
    <w:rsid w:val="00E82DF9"/>
    <w:rsid w:val="00E839FC"/>
    <w:rsid w:val="00E957D0"/>
    <w:rsid w:val="00EB1394"/>
    <w:rsid w:val="00EC019B"/>
    <w:rsid w:val="00ED2E90"/>
    <w:rsid w:val="00F159D4"/>
    <w:rsid w:val="00F232A2"/>
    <w:rsid w:val="00F268C6"/>
    <w:rsid w:val="00F371F6"/>
    <w:rsid w:val="00F513F1"/>
    <w:rsid w:val="00F57941"/>
    <w:rsid w:val="00F613ED"/>
    <w:rsid w:val="00F6345F"/>
    <w:rsid w:val="00F80D73"/>
    <w:rsid w:val="00F9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9C1E4"/>
  <w15:chartTrackingRefBased/>
  <w15:docId w15:val="{3100BEF6-131B-4750-A0EE-4147C6E7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230"/>
    <w:pPr>
      <w:spacing w:after="0" w:line="240" w:lineRule="auto"/>
    </w:pPr>
  </w:style>
  <w:style w:type="table" w:styleId="TableGrid">
    <w:name w:val="Table Grid"/>
    <w:basedOn w:val="TableNormal"/>
    <w:uiPriority w:val="39"/>
    <w:rsid w:val="0070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CD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CD9"/>
    <w:rPr>
      <w:rFonts w:ascii="Leelawadee" w:hAnsi="Leelawadee" w:cs="Angsana New"/>
      <w:sz w:val="1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66682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User_Win10x64</cp:lastModifiedBy>
  <cp:revision>138</cp:revision>
  <cp:lastPrinted>2020-07-31T08:47:00Z</cp:lastPrinted>
  <dcterms:created xsi:type="dcterms:W3CDTF">2019-01-17T02:07:00Z</dcterms:created>
  <dcterms:modified xsi:type="dcterms:W3CDTF">2020-08-06T06:17:00Z</dcterms:modified>
</cp:coreProperties>
</file>